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8F635" w14:textId="4D010F11" w:rsidR="00262B0C" w:rsidRDefault="003B2DC2">
      <w:r>
        <w:rPr>
          <w:noProof/>
        </w:rPr>
        <w:drawing>
          <wp:inline distT="0" distB="0" distL="0" distR="0" wp14:anchorId="4D8672EA" wp14:editId="09884D10">
            <wp:extent cx="4581525" cy="6096000"/>
            <wp:effectExtent l="0" t="0" r="9525" b="0"/>
            <wp:docPr id="956110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60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62B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C2"/>
    <w:rsid w:val="00262B0C"/>
    <w:rsid w:val="003B2DC2"/>
    <w:rsid w:val="00822C3C"/>
    <w:rsid w:val="00B2493F"/>
    <w:rsid w:val="00DE21E6"/>
    <w:rsid w:val="00E5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5B9067D"/>
  <w15:chartTrackingRefBased/>
  <w15:docId w15:val="{CB8661D0-D812-4521-8CA9-9BE50EA04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2D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2D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2D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2D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2D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2D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2D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2D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2D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2D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2D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2D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2D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2D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2D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2D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2D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2D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2D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2D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2D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2D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2D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2D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2D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2D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D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D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2D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Woodard</dc:creator>
  <cp:keywords/>
  <dc:description/>
  <cp:lastModifiedBy>Michael Woodard</cp:lastModifiedBy>
  <cp:revision>1</cp:revision>
  <dcterms:created xsi:type="dcterms:W3CDTF">2026-04-07T14:35:00Z</dcterms:created>
  <dcterms:modified xsi:type="dcterms:W3CDTF">2026-04-07T14:35:00Z</dcterms:modified>
</cp:coreProperties>
</file>